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Pr="003678B9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TUESDAY</w:t>
      </w:r>
      <w:r w:rsidR="006C51DC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F0647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</w:t>
      </w:r>
      <w:r w:rsidR="003678B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</w:t>
      </w:r>
      <w:r w:rsidR="003678B9" w:rsidRPr="003678B9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</w:rPr>
        <w:t>nd</w:t>
      </w:r>
      <w:r w:rsidR="003678B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JUNE</w:t>
      </w:r>
      <w:r w:rsidR="00D92875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3678B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2021</w:t>
      </w:r>
      <w:r w:rsidR="00807D2B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bookmarkStart w:id="0" w:name="_GoBack"/>
      <w:bookmarkEnd w:id="0"/>
      <w:r w:rsidR="003678B9">
        <w:rPr>
          <w:rFonts w:ascii="Arial" w:hAnsi="Arial" w:cs="Arial"/>
          <w:b/>
          <w:bCs/>
          <w:color w:val="C00000"/>
          <w:sz w:val="22"/>
          <w:szCs w:val="22"/>
        </w:rPr>
        <w:t>in the COMMUNITY CENTRE at 7.30pm.</w:t>
      </w:r>
    </w:p>
    <w:p w:rsidR="001C59AE" w:rsidRPr="008F470F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AGENDA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767640" w:rsidRPr="008F470F" w:rsidRDefault="0076764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295539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607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5.05</w:t>
      </w:r>
      <w:r w:rsidR="00F064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onfirmed &amp;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3678B9" w:rsidRDefault="003678B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3678B9" w:rsidRDefault="00295539" w:rsidP="003678B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</w:t>
      </w:r>
      <w:r w:rsidR="003678B9" w:rsidRP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Report</w:t>
      </w:r>
      <w:proofErr w:type="gramEnd"/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from 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947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 for District and County Councils.</w:t>
      </w:r>
    </w:p>
    <w:p w:rsidR="002C65FE" w:rsidRPr="008F470F" w:rsidRDefault="00AB01A7" w:rsidP="003678B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29553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PUBLIC ARE INVITED TO SPEAK AT THIS POINT.</w:t>
      </w:r>
    </w:p>
    <w:p w:rsidR="00441A3C" w:rsidRPr="008F470F" w:rsidRDefault="00441A3C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295539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6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3678B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3678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</w:t>
      </w:r>
      <w:r w:rsidR="00947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g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C7058" w:rsidRDefault="00953B03" w:rsidP="00D9287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C7058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 update from </w:t>
      </w:r>
      <w:r w:rsidR="00D92875" w:rsidRPr="008C7058">
        <w:rPr>
          <w:rFonts w:ascii="Arial" w:hAnsi="Arial" w:cs="Arial"/>
          <w:color w:val="808080" w:themeColor="background1" w:themeShade="80"/>
          <w:sz w:val="22"/>
          <w:szCs w:val="22"/>
        </w:rPr>
        <w:t xml:space="preserve">Highways </w:t>
      </w:r>
      <w:proofErr w:type="spellStart"/>
      <w:r w:rsidR="00D92875" w:rsidRPr="008C7058">
        <w:rPr>
          <w:rFonts w:ascii="Arial" w:hAnsi="Arial" w:cs="Arial"/>
          <w:color w:val="808080" w:themeColor="background1" w:themeShade="80"/>
          <w:sz w:val="22"/>
          <w:szCs w:val="22"/>
        </w:rPr>
        <w:t>Engineeer</w:t>
      </w:r>
      <w:proofErr w:type="spellEnd"/>
      <w:proofErr w:type="gramStart"/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D92875" w:rsidRPr="008C7058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 w:rsidR="00D92875" w:rsidRPr="008C705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660718" w:rsidRPr="008C7058" w:rsidRDefault="00D92875" w:rsidP="00D9287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C7058">
        <w:rPr>
          <w:rFonts w:ascii="Arial" w:hAnsi="Arial" w:cs="Arial"/>
          <w:color w:val="808080" w:themeColor="background1" w:themeShade="80"/>
          <w:sz w:val="22"/>
          <w:szCs w:val="22"/>
        </w:rPr>
        <w:t>SAM2 Update.</w:t>
      </w:r>
    </w:p>
    <w:p w:rsidR="00F06479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F06479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7F1EC6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F06479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 w:rsidRPr="00F064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 xml:space="preserve">Date </w:t>
      </w:r>
      <w:proofErr w:type="gramStart"/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>awaited</w:t>
      </w:r>
      <w:proofErr w:type="gramEnd"/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for</w:t>
      </w:r>
      <w:r w:rsidR="00F7437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Inspection.</w:t>
      </w:r>
    </w:p>
    <w:p w:rsidR="00D92875" w:rsidRDefault="00CD14FC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Playing Field –</w:t>
      </w:r>
      <w:r w:rsidR="00D928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Quote for driveway. Moles.</w:t>
      </w:r>
    </w:p>
    <w:p w:rsidR="000212E9" w:rsidRPr="00F06479" w:rsidRDefault="000212E9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06479">
        <w:rPr>
          <w:rFonts w:ascii="Arial" w:hAnsi="Arial" w:cs="Arial"/>
          <w:color w:val="808080" w:themeColor="background1" w:themeShade="80"/>
          <w:sz w:val="22"/>
          <w:szCs w:val="22"/>
        </w:rPr>
        <w:t>Police –</w:t>
      </w:r>
      <w:r w:rsidR="0021781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678B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Next </w:t>
      </w:r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>SNAP meeting</w:t>
      </w:r>
      <w:r w:rsidR="0021781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30</w:t>
      </w:r>
      <w:r w:rsidR="00217814" w:rsidRPr="00217814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th</w:t>
      </w:r>
      <w:r w:rsidR="0021781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JUNE via TEAMS at 7.00pm</w:t>
      </w:r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 Update from PC </w:t>
      </w:r>
      <w:proofErr w:type="spellStart"/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>Olly</w:t>
      </w:r>
      <w:proofErr w:type="spellEnd"/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Button.</w:t>
      </w:r>
    </w:p>
    <w:p w:rsidR="000212E9" w:rsidRPr="00CD14FC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–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Update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CD14FC" w:rsidRPr="00CD14FC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Footpaths – Report from Warden.</w:t>
      </w:r>
      <w:r w:rsidR="00CD14FC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Maps – Update.</w:t>
      </w:r>
    </w:p>
    <w:p w:rsidR="0053127D" w:rsidRPr="0053127D" w:rsidRDefault="00CD14FC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>Community Centre – Bowls Green update.</w:t>
      </w:r>
      <w:r w:rsidR="00FF0E1D" w:rsidRP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0212E9" w:rsidRPr="0053127D" w:rsidRDefault="0066071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>Car Scheme – Update.</w:t>
      </w:r>
    </w:p>
    <w:p w:rsidR="00660718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Community Assets – still to be investigated.</w:t>
      </w:r>
    </w:p>
    <w:p w:rsidR="0053127D" w:rsidRDefault="00C106F0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>Future Projects –</w:t>
      </w:r>
      <w:r w:rsidR="00250A06" w:rsidRPr="0053127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53127D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Notice Board. </w:t>
      </w:r>
    </w:p>
    <w:p w:rsidR="00217814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Litter Bin siting.</w:t>
      </w:r>
    </w:p>
    <w:p w:rsidR="00217814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Volunteers for treating benches.</w:t>
      </w:r>
    </w:p>
    <w:p w:rsidR="00217814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Kiosk Shelving.</w:t>
      </w:r>
    </w:p>
    <w:p w:rsidR="00217814" w:rsidRDefault="00217814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Dunnetts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Close former garage site.</w:t>
      </w:r>
    </w:p>
    <w:p w:rsidR="009478D8" w:rsidRDefault="009478D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Doctor’s Surgery Complaint.</w:t>
      </w:r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Any Other Matters</w:t>
      </w:r>
      <w:r w:rsidR="009836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</w:p>
    <w:p w:rsidR="009478D8" w:rsidRDefault="009478D8" w:rsidP="00202EF5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D358D8" w:rsidRDefault="00957792" w:rsidP="000368D7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A852EE" w:rsidRPr="00B55C6D" w:rsidRDefault="00295539" w:rsidP="00B55C6D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BB1B6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  <w:r w:rsidR="00925182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</w:t>
      </w:r>
    </w:p>
    <w:p w:rsidR="00006E07" w:rsidRDefault="00BB12E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Weekly Briefings from </w:t>
      </w:r>
      <w:proofErr w:type="spellStart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</w:t>
      </w:r>
    </w:p>
    <w:p w:rsidR="00006E07" w:rsidRDefault="00006E07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Briefings from NCC.</w:t>
      </w:r>
      <w:proofErr w:type="gramEnd"/>
    </w:p>
    <w:p w:rsidR="009478D8" w:rsidRDefault="009478D8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F74370" w:rsidRPr="008F470F" w:rsidRDefault="00F74370" w:rsidP="0053127D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C262C0" w:rsidRPr="008F470F" w:rsidRDefault="00295539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BB1B6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tbl>
      <w:tblPr>
        <w:tblW w:w="14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005"/>
      </w:tblGrid>
      <w:tr w:rsidR="000212E9" w:rsidRPr="000212E9" w:rsidTr="0048071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63" w:rsidRPr="00BB1B63" w:rsidRDefault="00C262C0" w:rsidP="00BB1B63">
            <w:pPr>
              <w:widowControl/>
              <w:overflowPunct/>
              <w:adjustRightInd/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 w:rsidRPr="008F470F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</w:t>
            </w:r>
            <w:r w:rsidR="00957792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217814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To Discuss :-</w:t>
            </w:r>
            <w:r w:rsidR="00BB1B6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217814" w:rsidRPr="00217814">
              <w:rPr>
                <w:rFonts w:ascii="Arial" w:hAnsi="Arial" w:cs="Arial"/>
                <w:b/>
                <w:bCs/>
                <w:color w:val="808080" w:themeColor="background1" w:themeShade="80"/>
                <w:kern w:val="0"/>
                <w:sz w:val="22"/>
                <w:szCs w:val="22"/>
              </w:rPr>
              <w:t>3PL/2021/0819/F</w:t>
            </w:r>
            <w:r w:rsidR="00217814" w:rsidRPr="00BB1B6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BB1B63" w:rsidRPr="00BB1B63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for </w:t>
            </w:r>
            <w:r w:rsidR="00BB1B63" w:rsidRPr="00217814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Single-storey garden room</w:t>
            </w:r>
            <w:r w:rsidR="00BB1B63" w:rsidRPr="00BB1B63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at </w:t>
            </w:r>
            <w:r w:rsidR="00BB1B63" w:rsidRPr="00217814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3 Pond </w:t>
            </w:r>
            <w:proofErr w:type="spellStart"/>
            <w:r w:rsidR="00BB1B63" w:rsidRPr="00217814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Loke</w:t>
            </w:r>
            <w:proofErr w:type="spellEnd"/>
            <w:r w:rsidR="00BB1B63" w:rsidRPr="00BB1B63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(Old </w:t>
            </w:r>
          </w:p>
          <w:p w:rsidR="00217814" w:rsidRPr="00BB1B63" w:rsidRDefault="00BB1B63" w:rsidP="00BB1B63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BB1B63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      Hall Farm) for </w:t>
            </w:r>
            <w:r w:rsidRPr="00217814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Mr Aaron Fell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8447"/>
            </w:tblGrid>
            <w:tr w:rsidR="00217814" w:rsidRPr="00217814" w:rsidTr="00BB1B63"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  <w:tc>
                <w:tcPr>
                  <w:tcW w:w="138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</w:tr>
            <w:tr w:rsidR="00217814" w:rsidRPr="00217814" w:rsidTr="00BB1B63"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  <w:tc>
                <w:tcPr>
                  <w:tcW w:w="138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</w:tr>
            <w:tr w:rsidR="00217814" w:rsidRPr="00217814" w:rsidTr="00BB1B63"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  <w:tc>
                <w:tcPr>
                  <w:tcW w:w="138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7814" w:rsidRPr="00217814" w:rsidRDefault="00217814" w:rsidP="00BB1B63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</w:tr>
            <w:tr w:rsidR="00217814" w:rsidRPr="00217814" w:rsidTr="00BB1B63"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  <w:tc>
                <w:tcPr>
                  <w:tcW w:w="138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7814" w:rsidRPr="00217814" w:rsidRDefault="00217814" w:rsidP="00217814">
                  <w:pPr>
                    <w:widowControl/>
                    <w:overflowPunct/>
                    <w:adjustRightInd/>
                    <w:spacing w:before="100" w:beforeAutospacing="1" w:after="100" w:afterAutospacing="1"/>
                    <w:rPr>
                      <w:kern w:val="0"/>
                    </w:rPr>
                  </w:pPr>
                </w:p>
              </w:tc>
            </w:tr>
          </w:tbl>
          <w:p w:rsidR="00217814" w:rsidRDefault="00217814" w:rsidP="00295539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</w:p>
          <w:p w:rsidR="00957792" w:rsidRPr="0014490A" w:rsidRDefault="00295539" w:rsidP="00217814">
            <w:pPr>
              <w:widowControl/>
              <w:overflowPunct/>
              <w:adjustRightInd/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      </w:t>
            </w:r>
          </w:p>
          <w:p w:rsidR="00BB6EBA" w:rsidRPr="0014490A" w:rsidRDefault="00BB6EBA" w:rsidP="00660718">
            <w:pPr>
              <w:widowControl/>
              <w:overflowPunct/>
              <w:adjustRightInd/>
              <w:rPr>
                <w:color w:val="808080" w:themeColor="background1" w:themeShade="80"/>
                <w:kern w:val="0"/>
                <w:sz w:val="22"/>
                <w:szCs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907"/>
            </w:tblGrid>
            <w:tr w:rsidR="00BB6EBA" w:rsidRPr="00BB6EBA" w:rsidTr="00BB6EBA">
              <w:trPr>
                <w:gridAfter w:val="1"/>
                <w:wAfter w:w="13891" w:type="dxa"/>
              </w:trPr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BB6EBA" w:rsidRPr="00BB6EBA" w:rsidTr="00BB6EBA">
              <w:trPr>
                <w:trHeight w:val="320"/>
              </w:trPr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ind w:right="-4407"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BB6EBA" w:rsidRPr="00BB6EBA" w:rsidTr="00BB6EBA"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EBA" w:rsidRPr="00BB6EBA" w:rsidRDefault="00BB6EBA" w:rsidP="00BB6EBA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</w:tbl>
          <w:p w:rsidR="000212E9" w:rsidRPr="000212E9" w:rsidRDefault="000212E9" w:rsidP="00660718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</w:tbl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4490A" w:rsidRDefault="001449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C052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A20B83" w:rsidRDefault="000368D7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Direct </w:t>
      </w:r>
      <w:proofErr w:type="gramStart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Debit</w:t>
      </w:r>
      <w:r w:rsidR="0053127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-</w:t>
      </w:r>
      <w:proofErr w:type="gramEnd"/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SWALEC payment for</w:t>
      </w:r>
      <w:r w:rsidR="00F65CC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Power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supply</w:t>
      </w:r>
      <w:r w:rsidR="00BB1B63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May</w:t>
      </w:r>
      <w:r w:rsidR="00C106F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£</w:t>
      </w:r>
      <w:r w:rsidR="009B337B">
        <w:rPr>
          <w:rFonts w:ascii="Arial" w:hAnsi="Arial" w:cs="Arial"/>
          <w:bCs/>
          <w:color w:val="808080" w:themeColor="background1" w:themeShade="80"/>
          <w:sz w:val="22"/>
          <w:szCs w:val="22"/>
        </w:rPr>
        <w:t>271.89</w:t>
      </w:r>
    </w:p>
    <w:p w:rsidR="009B337B" w:rsidRDefault="0053127D" w:rsidP="009B337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     </w:t>
      </w:r>
    </w:p>
    <w:p w:rsidR="0014490A" w:rsidRDefault="0014490A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F65CCB" w:rsidRPr="0014490A" w:rsidRDefault="00F65CCB" w:rsidP="0076764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</w:t>
      </w:r>
      <w:r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the followin</w:t>
      </w:r>
      <w:r w:rsidR="0039258F"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g accounts due for payment for </w:t>
      </w:r>
      <w:r w:rsidR="009B337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JUNE </w:t>
      </w:r>
      <w:proofErr w:type="gramStart"/>
      <w:r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2021 :</w:t>
      </w:r>
      <w:proofErr w:type="gramEnd"/>
      <w:r w:rsidRPr="001449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-</w:t>
      </w:r>
    </w:p>
    <w:p w:rsidR="00767640" w:rsidRPr="00767640" w:rsidRDefault="00767640" w:rsidP="0076764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K &amp; M Lighting Services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St Lights</w:t>
      </w:r>
      <w:r w:rsidR="009B337B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Jun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</w:t>
      </w:r>
      <w:r w:rsidR="00006E07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      </w:t>
      </w:r>
      <w:r w:rsidR="0053127D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06E07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</w:t>
      </w:r>
      <w:r w:rsidR="0039258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A20B83">
        <w:rPr>
          <w:rFonts w:ascii="Arial" w:hAnsi="Arial" w:cs="Arial"/>
          <w:bCs/>
          <w:color w:val="808080" w:themeColor="background1" w:themeShade="80"/>
          <w:sz w:val="22"/>
          <w:szCs w:val="22"/>
        </w:rPr>
        <w:t>£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127-19</w:t>
      </w:r>
      <w:r w:rsidR="00F65CC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767640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53127D">
        <w:rPr>
          <w:rFonts w:ascii="Arial" w:hAnsi="Arial" w:cs="Arial"/>
          <w:color w:val="808080" w:themeColor="background1" w:themeShade="80"/>
          <w:sz w:val="22"/>
          <w:szCs w:val="22"/>
        </w:rPr>
        <w:t>Mrs J Pickard Play field Warden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Jun,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    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Undisclosed</w:t>
      </w:r>
    </w:p>
    <w:p w:rsidR="009B337B" w:rsidRPr="008F470F" w:rsidRDefault="009B337B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Jean Sangster Clerks Salary Jun. +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18hrs )</w:t>
      </w:r>
      <w:proofErr w:type="gramEnd"/>
    </w:p>
    <w:p w:rsidR="009478D8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    </w:t>
      </w:r>
      <w:proofErr w:type="gramStart"/>
      <w:r w:rsidRPr="00767640">
        <w:rPr>
          <w:rFonts w:ascii="Arial" w:hAnsi="Arial" w:cs="Arial"/>
          <w:color w:val="808080" w:themeColor="background1" w:themeShade="80"/>
          <w:sz w:val="22"/>
          <w:szCs w:val="22"/>
        </w:rPr>
        <w:t>Expenses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Jun.</w:t>
      </w:r>
      <w:proofErr w:type="gramEnd"/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</w:t>
      </w:r>
      <w:r w:rsidR="00006E0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</w:t>
      </w:r>
      <w:r w:rsidR="009B337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E062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A20B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£</w:t>
      </w:r>
      <w:proofErr w:type="gramStart"/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>100.09 )</w:t>
      </w:r>
      <w:proofErr w:type="gramEnd"/>
    </w:p>
    <w:p w:rsidR="009478D8" w:rsidRDefault="0053127D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Renewal Zoom Licence                                          £</w:t>
      </w:r>
      <w:proofErr w:type="gramStart"/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>109.18 )</w:t>
      </w:r>
      <w:proofErr w:type="gramEnd"/>
    </w:p>
    <w:p w:rsidR="00C638DC" w:rsidRDefault="00C638DC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HMRC PAYE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Apr.May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Jun.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£560-85</w:t>
      </w:r>
    </w:p>
    <w:p w:rsidR="0053127D" w:rsidRDefault="0053127D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spellStart"/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>Ashill</w:t>
      </w:r>
      <w:proofErr w:type="spellEnd"/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PCC 2/3</w:t>
      </w:r>
      <w:r w:rsidR="009478D8" w:rsidRPr="009478D8">
        <w:rPr>
          <w:rFonts w:ascii="Arial" w:hAnsi="Arial" w:cs="Arial"/>
          <w:color w:val="808080" w:themeColor="background1" w:themeShade="80"/>
          <w:sz w:val="22"/>
          <w:szCs w:val="22"/>
          <w:vertAlign w:val="superscript"/>
        </w:rPr>
        <w:t>rd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Donation137 for upkeep Churchyard                   £527-48 for half year</w:t>
      </w:r>
    </w:p>
    <w:p w:rsidR="009478D8" w:rsidRDefault="009478D8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9478D8" w:rsidRDefault="00206AA6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9.  (</w:t>
      </w:r>
      <w:proofErr w:type="gramStart"/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b</w:t>
      </w:r>
      <w:proofErr w:type="gramEnd"/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Current A/C details circulated together with bank statement for confirmation </w:t>
      </w:r>
    </w:p>
    <w:p w:rsidR="00744451" w:rsidRDefault="00206AA6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proofErr w:type="gramStart"/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c</w:t>
      </w:r>
      <w:proofErr w:type="gramEnd"/>
      <w:r w:rsidR="001A163C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478D8">
        <w:rPr>
          <w:rFonts w:ascii="Arial" w:hAnsi="Arial" w:cs="Arial"/>
          <w:color w:val="808080" w:themeColor="background1" w:themeShade="80"/>
          <w:sz w:val="22"/>
          <w:szCs w:val="22"/>
        </w:rPr>
        <w:t>Audit Notice period displayed and all documents have been sent to External auditor.</w:t>
      </w:r>
    </w:p>
    <w:p w:rsidR="009478D8" w:rsidRPr="00767640" w:rsidRDefault="009478D8" w:rsidP="009478D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(d) Clerk’s Appraisal.</w:t>
      </w: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8043A9" w:rsidRDefault="003E692F" w:rsidP="00947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947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Business.</w:t>
      </w:r>
    </w:p>
    <w:p w:rsidR="00006E07" w:rsidRDefault="00006E07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478D8" w:rsidRPr="00E85AD0" w:rsidRDefault="00310E5A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11.   </w:t>
      </w:r>
      <w:r w:rsidR="009478D8" w:rsidRPr="00E85AD0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EXCLUSION OF PRESS &amp; PUBLIC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To consider passing the following </w:t>
      </w:r>
      <w:proofErr w:type="gramStart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>resolution :</w:t>
      </w:r>
      <w:proofErr w:type="gramEnd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>-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 “That under Section 100(A) (4) of Local Government Act 1972, the Press &amp; 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 Public be excluded from the meeting for the following item of business on </w:t>
      </w:r>
    </w:p>
    <w:p w:rsidR="009478D8" w:rsidRPr="00E85AD0" w:rsidRDefault="009478D8" w:rsidP="009478D8">
      <w:pPr>
        <w:tabs>
          <w:tab w:val="decimal" w:pos="5670"/>
        </w:tabs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</w:pPr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        </w:t>
      </w:r>
      <w:proofErr w:type="gramStart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>Grounds that it includes the likely disclosure of confidential information”.</w:t>
      </w:r>
      <w:proofErr w:type="gramEnd"/>
      <w:r w:rsidRPr="00E85AD0">
        <w:rPr>
          <w:rFonts w:ascii="Arial" w:eastAsiaTheme="minorEastAsia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</w:p>
    <w:p w:rsidR="009478D8" w:rsidRDefault="009478D8" w:rsidP="00947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006E07" w:rsidRDefault="009478D8" w:rsidP="00947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12.</w:t>
      </w:r>
      <w:r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   </w:t>
      </w:r>
      <w:r w:rsidRPr="00F74370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To Discuss 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- </w:t>
      </w:r>
      <w:r>
        <w:rPr>
          <w:rFonts w:ascii="Arial" w:eastAsiaTheme="minorEastAsia" w:hAnsi="Arial" w:cs="Arial"/>
          <w:bCs/>
          <w:color w:val="808080" w:themeColor="background1" w:themeShade="80"/>
          <w:sz w:val="22"/>
          <w:szCs w:val="22"/>
        </w:rPr>
        <w:t>New Site for Allotments,</w:t>
      </w:r>
    </w:p>
    <w:p w:rsidR="00295539" w:rsidRDefault="00295539" w:rsidP="00D358D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260D10" w:rsidRPr="008F470F" w:rsidRDefault="00260D10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260D10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8043A9" w:rsidRDefault="00737BFF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947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7444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Date of next Meeting </w:t>
      </w:r>
      <w:proofErr w:type="gramStart"/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–</w:t>
      </w:r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27</w:t>
      </w:r>
      <w:r w:rsidR="009478D8" w:rsidRP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proofErr w:type="gramEnd"/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JULY 2021</w:t>
      </w:r>
      <w:r w:rsidR="008043A9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47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at 7,30pm in the COMMUNITY CENTRE.</w:t>
      </w:r>
      <w:r w:rsidR="008043A9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006E07" w:rsidRDefault="008043A9" w:rsidP="0000061B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</w:p>
    <w:p w:rsidR="00006E07" w:rsidRDefault="00006E07" w:rsidP="008043A9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</w:p>
    <w:p w:rsidR="00006E07" w:rsidRPr="008F470F" w:rsidRDefault="00006E07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260D10" w:rsidRPr="00D358D8" w:rsidRDefault="009027FC" w:rsidP="00D358D8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J.S.Sangster</w:t>
      </w:r>
      <w:proofErr w:type="spellEnd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68" w:rsidRDefault="00EE0568" w:rsidP="00953B03">
      <w:r>
        <w:separator/>
      </w:r>
    </w:p>
  </w:endnote>
  <w:endnote w:type="continuationSeparator" w:id="0">
    <w:p w:rsidR="00EE0568" w:rsidRDefault="00EE0568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68" w:rsidRDefault="00EE0568" w:rsidP="00953B03">
      <w:r>
        <w:separator/>
      </w:r>
    </w:p>
  </w:footnote>
  <w:footnote w:type="continuationSeparator" w:id="0">
    <w:p w:rsidR="00EE0568" w:rsidRDefault="00EE0568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06E07"/>
    <w:rsid w:val="00010A53"/>
    <w:rsid w:val="00013902"/>
    <w:rsid w:val="0001524F"/>
    <w:rsid w:val="000212E9"/>
    <w:rsid w:val="00026F40"/>
    <w:rsid w:val="0002759F"/>
    <w:rsid w:val="000303A4"/>
    <w:rsid w:val="000319CD"/>
    <w:rsid w:val="00031DC8"/>
    <w:rsid w:val="000361E2"/>
    <w:rsid w:val="000368D7"/>
    <w:rsid w:val="00042F6E"/>
    <w:rsid w:val="00044B6B"/>
    <w:rsid w:val="000505D6"/>
    <w:rsid w:val="00050E9B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490A"/>
    <w:rsid w:val="00145B0F"/>
    <w:rsid w:val="00147D8E"/>
    <w:rsid w:val="0015018F"/>
    <w:rsid w:val="00151A41"/>
    <w:rsid w:val="00160CF0"/>
    <w:rsid w:val="00161BDB"/>
    <w:rsid w:val="0016209B"/>
    <w:rsid w:val="00162630"/>
    <w:rsid w:val="00191171"/>
    <w:rsid w:val="001932CC"/>
    <w:rsid w:val="001A06AB"/>
    <w:rsid w:val="001A109F"/>
    <w:rsid w:val="001A163C"/>
    <w:rsid w:val="001A5F8F"/>
    <w:rsid w:val="001A5FAE"/>
    <w:rsid w:val="001A714F"/>
    <w:rsid w:val="001B0136"/>
    <w:rsid w:val="001B15F8"/>
    <w:rsid w:val="001B1E11"/>
    <w:rsid w:val="001B6118"/>
    <w:rsid w:val="001B7C8F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02EF5"/>
    <w:rsid w:val="00206AA6"/>
    <w:rsid w:val="0021366B"/>
    <w:rsid w:val="00217814"/>
    <w:rsid w:val="00220E54"/>
    <w:rsid w:val="002215FE"/>
    <w:rsid w:val="0022496B"/>
    <w:rsid w:val="00232E8A"/>
    <w:rsid w:val="002331B5"/>
    <w:rsid w:val="00235D1E"/>
    <w:rsid w:val="0023758B"/>
    <w:rsid w:val="00237800"/>
    <w:rsid w:val="00245433"/>
    <w:rsid w:val="00250A06"/>
    <w:rsid w:val="00251CBF"/>
    <w:rsid w:val="002553C6"/>
    <w:rsid w:val="00260D10"/>
    <w:rsid w:val="00261093"/>
    <w:rsid w:val="00274B35"/>
    <w:rsid w:val="002760CB"/>
    <w:rsid w:val="00281A4F"/>
    <w:rsid w:val="00283482"/>
    <w:rsid w:val="00295539"/>
    <w:rsid w:val="002A01B4"/>
    <w:rsid w:val="002A2EBC"/>
    <w:rsid w:val="002A408C"/>
    <w:rsid w:val="002B0F96"/>
    <w:rsid w:val="002B2320"/>
    <w:rsid w:val="002B23BD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0E5A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1E3"/>
    <w:rsid w:val="003545C0"/>
    <w:rsid w:val="0036003D"/>
    <w:rsid w:val="00361F6E"/>
    <w:rsid w:val="00363992"/>
    <w:rsid w:val="00364231"/>
    <w:rsid w:val="003678B9"/>
    <w:rsid w:val="00373731"/>
    <w:rsid w:val="0037389C"/>
    <w:rsid w:val="003767BD"/>
    <w:rsid w:val="00381F1D"/>
    <w:rsid w:val="00385097"/>
    <w:rsid w:val="0039258F"/>
    <w:rsid w:val="00393E44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E7967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41A3C"/>
    <w:rsid w:val="00451167"/>
    <w:rsid w:val="00455D4C"/>
    <w:rsid w:val="00461032"/>
    <w:rsid w:val="00462BF9"/>
    <w:rsid w:val="00462F87"/>
    <w:rsid w:val="00463D5B"/>
    <w:rsid w:val="004711A2"/>
    <w:rsid w:val="0048071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3127D"/>
    <w:rsid w:val="005401FF"/>
    <w:rsid w:val="00541E59"/>
    <w:rsid w:val="00544166"/>
    <w:rsid w:val="00544E33"/>
    <w:rsid w:val="005452C1"/>
    <w:rsid w:val="00545E80"/>
    <w:rsid w:val="00547557"/>
    <w:rsid w:val="00550130"/>
    <w:rsid w:val="00552715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1834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0718"/>
    <w:rsid w:val="00661C6D"/>
    <w:rsid w:val="00670D7D"/>
    <w:rsid w:val="0067253E"/>
    <w:rsid w:val="006729D8"/>
    <w:rsid w:val="00674ECC"/>
    <w:rsid w:val="00680C53"/>
    <w:rsid w:val="00681499"/>
    <w:rsid w:val="00693A27"/>
    <w:rsid w:val="00695FB8"/>
    <w:rsid w:val="006A060A"/>
    <w:rsid w:val="006B01CF"/>
    <w:rsid w:val="006B6629"/>
    <w:rsid w:val="006C0C45"/>
    <w:rsid w:val="006C1B20"/>
    <w:rsid w:val="006C1CD2"/>
    <w:rsid w:val="006C296B"/>
    <w:rsid w:val="006C51DC"/>
    <w:rsid w:val="006C6C13"/>
    <w:rsid w:val="006D4642"/>
    <w:rsid w:val="006D5002"/>
    <w:rsid w:val="006E4181"/>
    <w:rsid w:val="006E42A7"/>
    <w:rsid w:val="006E50DE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4451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640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43A9"/>
    <w:rsid w:val="008069A7"/>
    <w:rsid w:val="00807D2B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1E90"/>
    <w:rsid w:val="008A2B55"/>
    <w:rsid w:val="008A7B3F"/>
    <w:rsid w:val="008B145F"/>
    <w:rsid w:val="008B2E7F"/>
    <w:rsid w:val="008B3AB5"/>
    <w:rsid w:val="008B3F48"/>
    <w:rsid w:val="008B7164"/>
    <w:rsid w:val="008C6B1C"/>
    <w:rsid w:val="008C7058"/>
    <w:rsid w:val="008D1167"/>
    <w:rsid w:val="008D24B1"/>
    <w:rsid w:val="008D436E"/>
    <w:rsid w:val="008D5A42"/>
    <w:rsid w:val="008E1130"/>
    <w:rsid w:val="008E3DC1"/>
    <w:rsid w:val="008E79CB"/>
    <w:rsid w:val="008F05C5"/>
    <w:rsid w:val="008F35FB"/>
    <w:rsid w:val="008F3784"/>
    <w:rsid w:val="008F3D33"/>
    <w:rsid w:val="008F445B"/>
    <w:rsid w:val="008F470F"/>
    <w:rsid w:val="009019E2"/>
    <w:rsid w:val="009027FC"/>
    <w:rsid w:val="009031C3"/>
    <w:rsid w:val="009035A5"/>
    <w:rsid w:val="009141FD"/>
    <w:rsid w:val="00914D17"/>
    <w:rsid w:val="00925182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478D8"/>
    <w:rsid w:val="0095250B"/>
    <w:rsid w:val="00953B03"/>
    <w:rsid w:val="00957792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A1244"/>
    <w:rsid w:val="009A20A0"/>
    <w:rsid w:val="009B337B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0B83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79F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C6D"/>
    <w:rsid w:val="00B55DA6"/>
    <w:rsid w:val="00B56ADB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B63"/>
    <w:rsid w:val="00BB1EB3"/>
    <w:rsid w:val="00BB6EBA"/>
    <w:rsid w:val="00BD5395"/>
    <w:rsid w:val="00BE5309"/>
    <w:rsid w:val="00BF7EBE"/>
    <w:rsid w:val="00C01A53"/>
    <w:rsid w:val="00C04CCE"/>
    <w:rsid w:val="00C0520A"/>
    <w:rsid w:val="00C06A2A"/>
    <w:rsid w:val="00C106F0"/>
    <w:rsid w:val="00C1438B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38DC"/>
    <w:rsid w:val="00C66D55"/>
    <w:rsid w:val="00C70365"/>
    <w:rsid w:val="00C74B34"/>
    <w:rsid w:val="00C7703D"/>
    <w:rsid w:val="00C7724F"/>
    <w:rsid w:val="00C80271"/>
    <w:rsid w:val="00C8104B"/>
    <w:rsid w:val="00C929FF"/>
    <w:rsid w:val="00C93E2C"/>
    <w:rsid w:val="00C953F3"/>
    <w:rsid w:val="00CB214B"/>
    <w:rsid w:val="00CB551E"/>
    <w:rsid w:val="00CC165F"/>
    <w:rsid w:val="00CC364E"/>
    <w:rsid w:val="00CC423A"/>
    <w:rsid w:val="00CC52DC"/>
    <w:rsid w:val="00CD14FC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58D8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875"/>
    <w:rsid w:val="00D92D0E"/>
    <w:rsid w:val="00D92E80"/>
    <w:rsid w:val="00D9389E"/>
    <w:rsid w:val="00D942F6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2059"/>
    <w:rsid w:val="00DD7E3C"/>
    <w:rsid w:val="00DE324F"/>
    <w:rsid w:val="00DF4980"/>
    <w:rsid w:val="00DF5354"/>
    <w:rsid w:val="00DF766D"/>
    <w:rsid w:val="00DF7E61"/>
    <w:rsid w:val="00E0450C"/>
    <w:rsid w:val="00E05E05"/>
    <w:rsid w:val="00E06278"/>
    <w:rsid w:val="00E104B2"/>
    <w:rsid w:val="00E10501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181F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08E8"/>
    <w:rsid w:val="00EC2BAB"/>
    <w:rsid w:val="00EC3175"/>
    <w:rsid w:val="00EC5301"/>
    <w:rsid w:val="00EC5DF5"/>
    <w:rsid w:val="00ED0A27"/>
    <w:rsid w:val="00ED5AF1"/>
    <w:rsid w:val="00EE0568"/>
    <w:rsid w:val="00EE4362"/>
    <w:rsid w:val="00EF4DCD"/>
    <w:rsid w:val="00EF60F2"/>
    <w:rsid w:val="00F041C9"/>
    <w:rsid w:val="00F06479"/>
    <w:rsid w:val="00F07A8F"/>
    <w:rsid w:val="00F209A1"/>
    <w:rsid w:val="00F211B5"/>
    <w:rsid w:val="00F270ED"/>
    <w:rsid w:val="00F30619"/>
    <w:rsid w:val="00F41EA3"/>
    <w:rsid w:val="00F432AD"/>
    <w:rsid w:val="00F44AE6"/>
    <w:rsid w:val="00F46E5D"/>
    <w:rsid w:val="00F46EC6"/>
    <w:rsid w:val="00F4735C"/>
    <w:rsid w:val="00F5180C"/>
    <w:rsid w:val="00F52059"/>
    <w:rsid w:val="00F5216E"/>
    <w:rsid w:val="00F52B99"/>
    <w:rsid w:val="00F65CCB"/>
    <w:rsid w:val="00F67F3C"/>
    <w:rsid w:val="00F73C52"/>
    <w:rsid w:val="00F74370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0E1D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7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6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0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44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2021-03-16T17:04:00Z</cp:lastPrinted>
  <dcterms:created xsi:type="dcterms:W3CDTF">2021-06-14T10:36:00Z</dcterms:created>
  <dcterms:modified xsi:type="dcterms:W3CDTF">2021-06-14T14:37:00Z</dcterms:modified>
</cp:coreProperties>
</file>